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44" w:type="dxa"/>
        <w:tblLook w:val="04A0"/>
      </w:tblPr>
      <w:tblGrid>
        <w:gridCol w:w="4814"/>
        <w:gridCol w:w="4815"/>
        <w:gridCol w:w="4815"/>
      </w:tblGrid>
      <w:tr w:rsidR="002351A6" w:rsidTr="002351A6">
        <w:trPr>
          <w:trHeight w:val="1448"/>
        </w:trPr>
        <w:tc>
          <w:tcPr>
            <w:tcW w:w="4814" w:type="dxa"/>
          </w:tcPr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 w:rsidP="002351A6">
            <w:pPr>
              <w:rPr>
                <w:b/>
              </w:rPr>
            </w:pPr>
          </w:p>
          <w:p w:rsidR="002351A6" w:rsidRPr="002351A6" w:rsidRDefault="002351A6" w:rsidP="002351A6">
            <w:pPr>
              <w:jc w:val="center"/>
              <w:rPr>
                <w:b/>
              </w:rPr>
            </w:pPr>
            <w:proofErr w:type="spellStart"/>
            <w:r w:rsidRPr="002351A6">
              <w:rPr>
                <w:b/>
              </w:rPr>
              <w:t>Scania</w:t>
            </w:r>
            <w:proofErr w:type="spellEnd"/>
            <w:r w:rsidRPr="002351A6">
              <w:rPr>
                <w:b/>
              </w:rPr>
              <w:t xml:space="preserve"> Flat Cab</w:t>
            </w:r>
          </w:p>
        </w:tc>
        <w:tc>
          <w:tcPr>
            <w:tcW w:w="4815" w:type="dxa"/>
          </w:tcPr>
          <w:p w:rsidR="002351A6" w:rsidRDefault="002351A6"/>
          <w:p w:rsidR="007E3EE4" w:rsidRDefault="007E3EE4"/>
          <w:p w:rsidR="007E3EE4" w:rsidRDefault="007E3EE4" w:rsidP="007E3EE4">
            <w:pPr>
              <w:jc w:val="center"/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BRA2141</w:t>
            </w:r>
          </w:p>
        </w:tc>
        <w:tc>
          <w:tcPr>
            <w:tcW w:w="4815" w:type="dxa"/>
          </w:tcPr>
          <w:p w:rsidR="002351A6" w:rsidRDefault="002B7F45" w:rsidP="002B7F45">
            <w:pPr>
              <w:pStyle w:val="ListParagraph"/>
              <w:numPr>
                <w:ilvl w:val="0"/>
                <w:numId w:val="1"/>
              </w:numPr>
            </w:pPr>
            <w:r>
              <w:t>DAF XF Space/low cab</w:t>
            </w:r>
          </w:p>
          <w:p w:rsidR="002B7F45" w:rsidRDefault="002B7F45" w:rsidP="002B7F45">
            <w:pPr>
              <w:pStyle w:val="ListParagraph"/>
              <w:numPr>
                <w:ilvl w:val="0"/>
                <w:numId w:val="1"/>
              </w:numPr>
            </w:pPr>
            <w:r>
              <w:t>DAF CF low cab</w:t>
            </w:r>
          </w:p>
          <w:p w:rsidR="002B7F45" w:rsidRDefault="002B7F45" w:rsidP="002B7F4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Iveco</w:t>
            </w:r>
            <w:proofErr w:type="spellEnd"/>
            <w:r>
              <w:t xml:space="preserve"> </w:t>
            </w:r>
            <w:proofErr w:type="spellStart"/>
            <w:r>
              <w:t>Trakker</w:t>
            </w:r>
            <w:proofErr w:type="spellEnd"/>
            <w:r>
              <w:t>/</w:t>
            </w:r>
            <w:proofErr w:type="spellStart"/>
            <w:r>
              <w:t>Stralis</w:t>
            </w:r>
            <w:proofErr w:type="spellEnd"/>
            <w:r>
              <w:t xml:space="preserve"> low cab</w:t>
            </w:r>
          </w:p>
          <w:p w:rsidR="002B7F45" w:rsidRDefault="002B7F45" w:rsidP="002B7F45">
            <w:pPr>
              <w:pStyle w:val="ListParagraph"/>
              <w:numPr>
                <w:ilvl w:val="0"/>
                <w:numId w:val="1"/>
              </w:numPr>
            </w:pPr>
            <w:r>
              <w:t xml:space="preserve">Mercedes </w:t>
            </w:r>
            <w:proofErr w:type="spellStart"/>
            <w:r>
              <w:t>Axor</w:t>
            </w:r>
            <w:proofErr w:type="spellEnd"/>
            <w:r>
              <w:t>/</w:t>
            </w:r>
            <w:proofErr w:type="spellStart"/>
            <w:r>
              <w:t>Actros</w:t>
            </w:r>
            <w:proofErr w:type="spellEnd"/>
            <w:r>
              <w:t xml:space="preserve"> low cab</w:t>
            </w:r>
          </w:p>
          <w:p w:rsidR="002B7F45" w:rsidRDefault="002B7F45" w:rsidP="002B7F45">
            <w:pPr>
              <w:pStyle w:val="ListParagraph"/>
              <w:numPr>
                <w:ilvl w:val="0"/>
                <w:numId w:val="1"/>
              </w:numPr>
            </w:pPr>
            <w:r>
              <w:t>MAN TGA/TGX standard cab</w:t>
            </w:r>
          </w:p>
          <w:p w:rsidR="002B7F45" w:rsidRDefault="002B7F45" w:rsidP="002B7F45">
            <w:pPr>
              <w:pStyle w:val="ListParagraph"/>
            </w:pPr>
          </w:p>
        </w:tc>
      </w:tr>
      <w:tr w:rsidR="002351A6" w:rsidTr="002351A6">
        <w:trPr>
          <w:trHeight w:val="1448"/>
        </w:trPr>
        <w:tc>
          <w:tcPr>
            <w:tcW w:w="4814" w:type="dxa"/>
          </w:tcPr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 w:rsidP="002351A6">
            <w:pPr>
              <w:jc w:val="center"/>
              <w:rPr>
                <w:b/>
              </w:rPr>
            </w:pPr>
            <w:r w:rsidRPr="002351A6">
              <w:rPr>
                <w:b/>
              </w:rPr>
              <w:t>Volvo Dropdown</w:t>
            </w:r>
          </w:p>
        </w:tc>
        <w:tc>
          <w:tcPr>
            <w:tcW w:w="4815" w:type="dxa"/>
          </w:tcPr>
          <w:p w:rsidR="002351A6" w:rsidRDefault="002351A6"/>
          <w:p w:rsidR="00536984" w:rsidRDefault="00536984">
            <w:pPr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  <w:p w:rsidR="00536984" w:rsidRDefault="00536984" w:rsidP="00536984">
            <w:pPr>
              <w:jc w:val="center"/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BRA2211</w:t>
            </w:r>
          </w:p>
          <w:p w:rsidR="00536984" w:rsidRDefault="00536984" w:rsidP="00536984">
            <w:pPr>
              <w:jc w:val="center"/>
            </w:pPr>
          </w:p>
        </w:tc>
        <w:tc>
          <w:tcPr>
            <w:tcW w:w="4815" w:type="dxa"/>
          </w:tcPr>
          <w:p w:rsidR="002351A6" w:rsidRDefault="00EA1E73" w:rsidP="00EA1E73">
            <w:pPr>
              <w:pStyle w:val="ListParagraph"/>
              <w:numPr>
                <w:ilvl w:val="0"/>
                <w:numId w:val="1"/>
              </w:numPr>
            </w:pPr>
            <w:r>
              <w:t>2/3 Series Globetrotter + XL</w:t>
            </w:r>
          </w:p>
          <w:p w:rsidR="00EA1E73" w:rsidRDefault="00EA1E73" w:rsidP="00EA1E73">
            <w:pPr>
              <w:pStyle w:val="ListParagraph"/>
              <w:numPr>
                <w:ilvl w:val="0"/>
                <w:numId w:val="1"/>
              </w:numPr>
            </w:pPr>
            <w:r>
              <w:t>MAN TGA/TGX XXL cab + XLX/LX cab</w:t>
            </w:r>
          </w:p>
        </w:tc>
      </w:tr>
      <w:tr w:rsidR="002351A6" w:rsidTr="002351A6">
        <w:trPr>
          <w:trHeight w:val="1448"/>
        </w:trPr>
        <w:tc>
          <w:tcPr>
            <w:tcW w:w="4814" w:type="dxa"/>
          </w:tcPr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 w:rsidP="002351A6">
            <w:pPr>
              <w:jc w:val="center"/>
              <w:rPr>
                <w:b/>
              </w:rPr>
            </w:pPr>
            <w:r w:rsidRPr="002351A6">
              <w:rPr>
                <w:b/>
              </w:rPr>
              <w:t>MP4</w:t>
            </w:r>
          </w:p>
        </w:tc>
        <w:tc>
          <w:tcPr>
            <w:tcW w:w="4815" w:type="dxa"/>
          </w:tcPr>
          <w:p w:rsidR="002351A6" w:rsidRDefault="002351A6"/>
          <w:p w:rsidR="00536984" w:rsidRDefault="00536984"/>
          <w:p w:rsidR="00536984" w:rsidRDefault="00536984" w:rsidP="00536984">
            <w:pPr>
              <w:jc w:val="center"/>
            </w:pPr>
            <w:r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>BRA2711</w:t>
            </w:r>
          </w:p>
        </w:tc>
        <w:tc>
          <w:tcPr>
            <w:tcW w:w="4815" w:type="dxa"/>
          </w:tcPr>
          <w:p w:rsidR="002351A6" w:rsidRDefault="002351A6"/>
        </w:tc>
      </w:tr>
      <w:tr w:rsidR="002351A6" w:rsidTr="002351A6">
        <w:trPr>
          <w:trHeight w:val="1368"/>
        </w:trPr>
        <w:tc>
          <w:tcPr>
            <w:tcW w:w="4814" w:type="dxa"/>
          </w:tcPr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>
            <w:pPr>
              <w:rPr>
                <w:b/>
              </w:rPr>
            </w:pPr>
          </w:p>
          <w:p w:rsidR="002351A6" w:rsidRPr="002351A6" w:rsidRDefault="002351A6" w:rsidP="002351A6">
            <w:pPr>
              <w:jc w:val="center"/>
              <w:rPr>
                <w:b/>
              </w:rPr>
            </w:pPr>
            <w:r w:rsidRPr="002351A6">
              <w:rPr>
                <w:b/>
              </w:rPr>
              <w:t>DAF  Visor</w:t>
            </w:r>
          </w:p>
        </w:tc>
        <w:tc>
          <w:tcPr>
            <w:tcW w:w="4815" w:type="dxa"/>
          </w:tcPr>
          <w:p w:rsidR="002351A6" w:rsidRDefault="002351A6"/>
          <w:p w:rsidR="00536984" w:rsidRDefault="00536984"/>
          <w:p w:rsidR="00536984" w:rsidRDefault="00536984" w:rsidP="00536984">
            <w:pPr>
              <w:jc w:val="center"/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BRA2317</w:t>
            </w:r>
          </w:p>
        </w:tc>
        <w:tc>
          <w:tcPr>
            <w:tcW w:w="4815" w:type="dxa"/>
          </w:tcPr>
          <w:p w:rsidR="002351A6" w:rsidRDefault="002351A6"/>
        </w:tc>
      </w:tr>
      <w:tr w:rsidR="002351A6" w:rsidTr="002351A6">
        <w:trPr>
          <w:trHeight w:val="1448"/>
        </w:trPr>
        <w:tc>
          <w:tcPr>
            <w:tcW w:w="4814" w:type="dxa"/>
          </w:tcPr>
          <w:p w:rsidR="002351A6" w:rsidRDefault="002351A6"/>
        </w:tc>
        <w:tc>
          <w:tcPr>
            <w:tcW w:w="4815" w:type="dxa"/>
          </w:tcPr>
          <w:p w:rsidR="002351A6" w:rsidRDefault="002351A6"/>
        </w:tc>
        <w:tc>
          <w:tcPr>
            <w:tcW w:w="4815" w:type="dxa"/>
          </w:tcPr>
          <w:p w:rsidR="002351A6" w:rsidRDefault="002351A6"/>
        </w:tc>
      </w:tr>
      <w:tr w:rsidR="002351A6" w:rsidTr="002351A6">
        <w:trPr>
          <w:trHeight w:val="1448"/>
        </w:trPr>
        <w:tc>
          <w:tcPr>
            <w:tcW w:w="4814" w:type="dxa"/>
          </w:tcPr>
          <w:p w:rsidR="002351A6" w:rsidRDefault="002351A6"/>
        </w:tc>
        <w:tc>
          <w:tcPr>
            <w:tcW w:w="4815" w:type="dxa"/>
          </w:tcPr>
          <w:p w:rsidR="002351A6" w:rsidRDefault="002351A6"/>
        </w:tc>
        <w:tc>
          <w:tcPr>
            <w:tcW w:w="4815" w:type="dxa"/>
          </w:tcPr>
          <w:p w:rsidR="002351A6" w:rsidRDefault="002351A6"/>
        </w:tc>
      </w:tr>
    </w:tbl>
    <w:p w:rsidR="0079331F" w:rsidRDefault="0079331F"/>
    <w:sectPr w:rsidR="0079331F" w:rsidSect="002351A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F5" w:rsidRDefault="00BA0EF5" w:rsidP="002351A6">
      <w:pPr>
        <w:spacing w:after="0" w:line="240" w:lineRule="auto"/>
      </w:pPr>
      <w:r>
        <w:separator/>
      </w:r>
    </w:p>
  </w:endnote>
  <w:endnote w:type="continuationSeparator" w:id="0">
    <w:p w:rsidR="00BA0EF5" w:rsidRDefault="00BA0EF5" w:rsidP="0023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F5" w:rsidRDefault="00BA0EF5" w:rsidP="002351A6">
      <w:pPr>
        <w:spacing w:after="0" w:line="240" w:lineRule="auto"/>
      </w:pPr>
      <w:r>
        <w:separator/>
      </w:r>
    </w:p>
  </w:footnote>
  <w:footnote w:type="continuationSeparator" w:id="0">
    <w:p w:rsidR="00BA0EF5" w:rsidRDefault="00BA0EF5" w:rsidP="0023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A6" w:rsidRPr="002351A6" w:rsidRDefault="002351A6">
    <w:pPr>
      <w:pStyle w:val="Header"/>
      <w:rPr>
        <w:b/>
      </w:rPr>
    </w:pPr>
    <w:r>
      <w:t xml:space="preserve">                                    </w:t>
    </w:r>
    <w:r w:rsidRPr="002351A6">
      <w:rPr>
        <w:b/>
      </w:rPr>
      <w:t>BAR                                                                               BRA NUMBER</w:t>
    </w:r>
    <w:r w:rsidRPr="002351A6">
      <w:rPr>
        <w:b/>
      </w:rPr>
      <w:tab/>
      <w:t xml:space="preserve">                                                                             TRUCKS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07065"/>
    <w:multiLevelType w:val="hybridMultilevel"/>
    <w:tmpl w:val="E5823DB8"/>
    <w:lvl w:ilvl="0" w:tplc="D7208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1A6"/>
    <w:rsid w:val="00042C2D"/>
    <w:rsid w:val="001C1212"/>
    <w:rsid w:val="002351A6"/>
    <w:rsid w:val="002B7F45"/>
    <w:rsid w:val="004663BB"/>
    <w:rsid w:val="00536984"/>
    <w:rsid w:val="0079331F"/>
    <w:rsid w:val="007E3EE4"/>
    <w:rsid w:val="00863B6E"/>
    <w:rsid w:val="00BA0EF5"/>
    <w:rsid w:val="00D04209"/>
    <w:rsid w:val="00DA7162"/>
    <w:rsid w:val="00EA1E73"/>
    <w:rsid w:val="00F3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1A6"/>
  </w:style>
  <w:style w:type="paragraph" w:styleId="Footer">
    <w:name w:val="footer"/>
    <w:basedOn w:val="Normal"/>
    <w:link w:val="FooterChar"/>
    <w:uiPriority w:val="99"/>
    <w:semiHidden/>
    <w:unhideWhenUsed/>
    <w:rsid w:val="00235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1A6"/>
  </w:style>
  <w:style w:type="character" w:customStyle="1" w:styleId="apple-converted-space">
    <w:name w:val="apple-converted-space"/>
    <w:basedOn w:val="DefaultParagraphFont"/>
    <w:rsid w:val="00536984"/>
  </w:style>
  <w:style w:type="paragraph" w:styleId="ListParagraph">
    <w:name w:val="List Paragraph"/>
    <w:basedOn w:val="Normal"/>
    <w:uiPriority w:val="34"/>
    <w:qFormat/>
    <w:rsid w:val="002B7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2014-12-19T08:15:00Z</dcterms:created>
  <dcterms:modified xsi:type="dcterms:W3CDTF">2015-01-14T15:43:00Z</dcterms:modified>
</cp:coreProperties>
</file>